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2F09FA" w:rsidRPr="00B008A0" w14:paraId="4CA5063A" w14:textId="77777777" w:rsidTr="002F09FA">
        <w:tc>
          <w:tcPr>
            <w:tcW w:w="1838" w:type="dxa"/>
          </w:tcPr>
          <w:p w14:paraId="2B1940E9" w14:textId="2B89E2EE" w:rsidR="002F09FA" w:rsidRPr="00B008A0" w:rsidRDefault="002F09FA" w:rsidP="002F09FA">
            <w:pPr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/>
                <w:noProof/>
              </w:rPr>
              <w:drawing>
                <wp:inline distT="0" distB="0" distL="0" distR="0" wp14:anchorId="63D392E9" wp14:editId="46B7D54D">
                  <wp:extent cx="900000" cy="900000"/>
                  <wp:effectExtent l="0" t="0" r="1905" b="1905"/>
                  <wp:docPr id="1" name="Resim 1" descr="amblem, simge, sembol, rozet, dai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amblem, simge, sembol, rozet, daire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Align w:val="center"/>
          </w:tcPr>
          <w:p w14:paraId="47A1B013" w14:textId="77777777" w:rsidR="002F09FA" w:rsidRPr="00313DCC" w:rsidRDefault="002F09FA" w:rsidP="002F09FA">
            <w:pPr>
              <w:rPr>
                <w:rFonts w:ascii="Candara" w:hAnsi="Candara" w:cs="Calibri"/>
                <w:b/>
                <w:sz w:val="8"/>
                <w:szCs w:val="8"/>
              </w:rPr>
            </w:pPr>
          </w:p>
          <w:p w14:paraId="32DE312B" w14:textId="77777777" w:rsidR="002F09FA" w:rsidRPr="00B008A0" w:rsidRDefault="002F09FA" w:rsidP="002F09FA">
            <w:pPr>
              <w:rPr>
                <w:rFonts w:ascii="Candara" w:hAnsi="Candara" w:cs="Calibri"/>
                <w:b/>
                <w:sz w:val="34"/>
                <w:szCs w:val="34"/>
              </w:rPr>
            </w:pPr>
            <w:r>
              <w:rPr>
                <w:rFonts w:ascii="Candara" w:hAnsi="Candara"/>
                <w:b/>
                <w:sz w:val="34"/>
              </w:rPr>
              <w:t>ANKARA UNIVERSITY</w:t>
            </w:r>
          </w:p>
          <w:p w14:paraId="02DBFDD2" w14:textId="38CD1A4A" w:rsidR="002F09FA" w:rsidRPr="00B008A0" w:rsidRDefault="002F09FA" w:rsidP="002F09FA">
            <w:pPr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</w:rPr>
              <w:t>www.ankara.edu.tr</w:t>
            </w:r>
          </w:p>
        </w:tc>
      </w:tr>
    </w:tbl>
    <w:p w14:paraId="10672A24" w14:textId="7549429E" w:rsidR="00B25785" w:rsidRDefault="00B25785" w:rsidP="002F09FA">
      <w:pPr>
        <w:pBdr>
          <w:bottom w:val="single" w:sz="6" w:space="1" w:color="auto"/>
        </w:pBdr>
        <w:spacing w:line="360" w:lineRule="auto"/>
        <w:rPr>
          <w:rFonts w:ascii="Candara" w:hAnsi="Candara" w:cs="Calibri"/>
          <w:bCs/>
        </w:rPr>
      </w:pPr>
    </w:p>
    <w:p w14:paraId="51BA23D5" w14:textId="77777777" w:rsidR="00B008A0" w:rsidRDefault="00B008A0" w:rsidP="00313DCC">
      <w:pPr>
        <w:spacing w:after="0" w:line="360" w:lineRule="auto"/>
        <w:jc w:val="both"/>
        <w:rPr>
          <w:rFonts w:ascii="Candara" w:hAnsi="Candara" w:cs="Calibri"/>
          <w:bCs/>
        </w:rPr>
      </w:pPr>
    </w:p>
    <w:p w14:paraId="7EAA2092" w14:textId="52DD0595" w:rsidR="00F04A04" w:rsidRPr="00244F8B" w:rsidRDefault="00902710" w:rsidP="00313DCC">
      <w:pPr>
        <w:spacing w:after="0" w:line="360" w:lineRule="auto"/>
        <w:jc w:val="both"/>
        <w:rPr>
          <w:rFonts w:ascii="Candara" w:hAnsi="Candara" w:cs="Calibri"/>
          <w:b/>
          <w:bCs/>
          <w:sz w:val="26"/>
          <w:szCs w:val="26"/>
        </w:rPr>
      </w:pPr>
      <w:bookmarkStart w:id="0" w:name="_Hlk144470821"/>
      <w:r>
        <w:rPr>
          <w:rFonts w:ascii="Candara" w:hAnsi="Candara"/>
          <w:b/>
          <w:sz w:val="26"/>
        </w:rPr>
        <w:t>POST-DOCTORATE RESEARCH: Development Report:</w:t>
      </w:r>
    </w:p>
    <w:bookmarkEnd w:id="0"/>
    <w:p w14:paraId="1E9F8978" w14:textId="3B8D1A02" w:rsidR="00F04A04" w:rsidRDefault="00F04A04" w:rsidP="00313DCC">
      <w:pPr>
        <w:spacing w:after="0" w:line="360" w:lineRule="auto"/>
        <w:jc w:val="both"/>
        <w:rPr>
          <w:rFonts w:ascii="Candara" w:hAnsi="Candara" w:cs="Calibr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76BB4" w14:paraId="429ED597" w14:textId="77777777" w:rsidTr="00A76BB4">
        <w:tc>
          <w:tcPr>
            <w:tcW w:w="2830" w:type="dxa"/>
            <w:shd w:val="clear" w:color="auto" w:fill="FFF2CC" w:themeFill="accent4" w:themeFillTint="33"/>
          </w:tcPr>
          <w:p w14:paraId="2E10AE8B" w14:textId="24ECAF12" w:rsidR="00A76BB4" w:rsidRDefault="00A76BB4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t>Name-Surname (Register No.)</w:t>
            </w:r>
          </w:p>
        </w:tc>
        <w:tc>
          <w:tcPr>
            <w:tcW w:w="6798" w:type="dxa"/>
          </w:tcPr>
          <w:p w14:paraId="5104DCFE" w14:textId="77777777" w:rsidR="00A76BB4" w:rsidRDefault="00A76BB4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  <w:tr w:rsidR="00937EEC" w14:paraId="676E393F" w14:textId="77777777" w:rsidTr="00A76BB4">
        <w:tc>
          <w:tcPr>
            <w:tcW w:w="2830" w:type="dxa"/>
            <w:shd w:val="clear" w:color="auto" w:fill="FFF2CC" w:themeFill="accent4" w:themeFillTint="33"/>
          </w:tcPr>
          <w:p w14:paraId="0BCB0DE8" w14:textId="77777777" w:rsidR="00937EEC" w:rsidRDefault="00937EEC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t>Faculty- Department- Main Field</w:t>
            </w:r>
          </w:p>
        </w:tc>
        <w:tc>
          <w:tcPr>
            <w:tcW w:w="6798" w:type="dxa"/>
          </w:tcPr>
          <w:p w14:paraId="07E14059" w14:textId="77777777" w:rsidR="00937EEC" w:rsidRDefault="00937EEC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  <w:tr w:rsidR="00937EEC" w14:paraId="35BA27D5" w14:textId="77777777" w:rsidTr="00A76BB4">
        <w:tc>
          <w:tcPr>
            <w:tcW w:w="2830" w:type="dxa"/>
            <w:shd w:val="clear" w:color="auto" w:fill="FFF2CC" w:themeFill="accent4" w:themeFillTint="33"/>
          </w:tcPr>
          <w:p w14:paraId="0A971875" w14:textId="77777777" w:rsidR="00937EEC" w:rsidRDefault="00937EEC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t>Assigned Institution</w:t>
            </w:r>
          </w:p>
        </w:tc>
        <w:tc>
          <w:tcPr>
            <w:tcW w:w="6798" w:type="dxa"/>
          </w:tcPr>
          <w:p w14:paraId="6191E990" w14:textId="77777777" w:rsidR="00937EEC" w:rsidRDefault="00937EEC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  <w:tr w:rsidR="00937EEC" w14:paraId="6D318B53" w14:textId="77777777" w:rsidTr="00A76BB4">
        <w:tc>
          <w:tcPr>
            <w:tcW w:w="2830" w:type="dxa"/>
            <w:shd w:val="clear" w:color="auto" w:fill="FFF2CC" w:themeFill="accent4" w:themeFillTint="33"/>
          </w:tcPr>
          <w:p w14:paraId="4196ED25" w14:textId="77777777" w:rsidR="00937EEC" w:rsidRDefault="00937EEC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t>Assignment Start Date</w:t>
            </w:r>
          </w:p>
        </w:tc>
        <w:tc>
          <w:tcPr>
            <w:tcW w:w="6798" w:type="dxa"/>
          </w:tcPr>
          <w:p w14:paraId="56148B51" w14:textId="77777777" w:rsidR="00937EEC" w:rsidRDefault="00937EEC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  <w:tr w:rsidR="00937EEC" w14:paraId="5433A18E" w14:textId="77777777" w:rsidTr="00A76BB4">
        <w:tc>
          <w:tcPr>
            <w:tcW w:w="2830" w:type="dxa"/>
            <w:shd w:val="clear" w:color="auto" w:fill="FFF2CC" w:themeFill="accent4" w:themeFillTint="33"/>
          </w:tcPr>
          <w:p w14:paraId="20BAD462" w14:textId="589DCDE6" w:rsidR="00937EEC" w:rsidRDefault="00D30D44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t>Research Project Title</w:t>
            </w:r>
          </w:p>
        </w:tc>
        <w:tc>
          <w:tcPr>
            <w:tcW w:w="6798" w:type="dxa"/>
          </w:tcPr>
          <w:p w14:paraId="3A72765D" w14:textId="77777777" w:rsidR="00937EEC" w:rsidRDefault="00937EEC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  <w:tr w:rsidR="00937EEC" w14:paraId="73DF214C" w14:textId="77777777" w:rsidTr="00A76BB4">
        <w:tc>
          <w:tcPr>
            <w:tcW w:w="2830" w:type="dxa"/>
            <w:shd w:val="clear" w:color="auto" w:fill="FFF2CC" w:themeFill="accent4" w:themeFillTint="33"/>
          </w:tcPr>
          <w:p w14:paraId="5BC9A145" w14:textId="77777777" w:rsidR="00937EEC" w:rsidRDefault="00937EEC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t>Development Report Term</w:t>
            </w:r>
          </w:p>
        </w:tc>
        <w:tc>
          <w:tcPr>
            <w:tcW w:w="6798" w:type="dxa"/>
          </w:tcPr>
          <w:p w14:paraId="613CC85A" w14:textId="77777777" w:rsidR="00937EEC" w:rsidRDefault="00937EEC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</w:tbl>
    <w:p w14:paraId="3150043D" w14:textId="77777777" w:rsidR="00937EEC" w:rsidRPr="00FC5C43" w:rsidRDefault="00937EEC" w:rsidP="00313DCC">
      <w:pPr>
        <w:spacing w:after="0" w:line="360" w:lineRule="auto"/>
        <w:jc w:val="both"/>
        <w:rPr>
          <w:rFonts w:ascii="Candara" w:hAnsi="Candara" w:cs="Calibri"/>
        </w:rPr>
      </w:pPr>
    </w:p>
    <w:p w14:paraId="4A13463D" w14:textId="53D8B874" w:rsidR="00B008A0" w:rsidRDefault="00971FC2" w:rsidP="00313DCC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/>
          <w:b/>
        </w:rPr>
        <w:t>Developments during reporting period:</w:t>
      </w:r>
    </w:p>
    <w:p w14:paraId="551904F8" w14:textId="3BE084E5" w:rsidR="00BB7F4D" w:rsidRPr="00BB7F4D" w:rsidRDefault="00BB7F4D" w:rsidP="00313DCC">
      <w:pPr>
        <w:pStyle w:val="ListeParagraf"/>
        <w:spacing w:after="0" w:line="360" w:lineRule="auto"/>
        <w:ind w:left="426"/>
        <w:jc w:val="both"/>
        <w:rPr>
          <w:rFonts w:ascii="Candara" w:hAnsi="Candara" w:cs="Calibri"/>
        </w:rPr>
      </w:pPr>
    </w:p>
    <w:p w14:paraId="275A777A" w14:textId="33E464B6" w:rsidR="003363D8" w:rsidRDefault="003363D8" w:rsidP="00313DCC">
      <w:pPr>
        <w:spacing w:after="0" w:line="360" w:lineRule="auto"/>
        <w:ind w:left="426"/>
        <w:jc w:val="both"/>
        <w:rPr>
          <w:rFonts w:ascii="Candara" w:hAnsi="Candara" w:cs="Calibri"/>
        </w:rPr>
      </w:pPr>
    </w:p>
    <w:p w14:paraId="5BF878D3" w14:textId="77777777" w:rsidR="00E73B97" w:rsidRPr="003363D8" w:rsidRDefault="00E73B97" w:rsidP="00313DCC">
      <w:pPr>
        <w:spacing w:after="0" w:line="360" w:lineRule="auto"/>
        <w:ind w:left="426"/>
        <w:jc w:val="both"/>
        <w:rPr>
          <w:rFonts w:ascii="Candara" w:hAnsi="Candara" w:cs="Calibri"/>
        </w:rPr>
      </w:pPr>
    </w:p>
    <w:p w14:paraId="3BB123C1" w14:textId="3845C568" w:rsidR="00971FC2" w:rsidRDefault="00971FC2" w:rsidP="00313DCC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/>
          <w:b/>
        </w:rPr>
        <w:t xml:space="preserve">Outputs (Publications and Scientific Meetings) that were completed or that are </w:t>
      </w:r>
      <w:r w:rsidR="00D77251">
        <w:rPr>
          <w:rFonts w:ascii="Candara" w:hAnsi="Candara"/>
          <w:b/>
        </w:rPr>
        <w:t>ongoing during</w:t>
      </w:r>
      <w:r>
        <w:rPr>
          <w:rFonts w:ascii="Candara" w:hAnsi="Candara"/>
          <w:b/>
        </w:rPr>
        <w:t xml:space="preserve"> the reporting period:</w:t>
      </w:r>
    </w:p>
    <w:p w14:paraId="1A5B0DDB" w14:textId="322F3E09" w:rsidR="00BB7F4D" w:rsidRPr="00BB7F4D" w:rsidRDefault="00BB7F4D" w:rsidP="00313DCC">
      <w:pPr>
        <w:pStyle w:val="ListeParagraf"/>
        <w:spacing w:after="0" w:line="360" w:lineRule="auto"/>
        <w:ind w:left="426"/>
        <w:jc w:val="both"/>
        <w:rPr>
          <w:rFonts w:ascii="Candara" w:hAnsi="Candara" w:cs="Calibri"/>
        </w:rPr>
      </w:pPr>
    </w:p>
    <w:p w14:paraId="0820BB52" w14:textId="66402744" w:rsidR="003363D8" w:rsidRDefault="003363D8" w:rsidP="00313DCC">
      <w:pPr>
        <w:spacing w:after="0" w:line="360" w:lineRule="auto"/>
        <w:ind w:left="426"/>
        <w:jc w:val="both"/>
        <w:rPr>
          <w:rFonts w:ascii="Candara" w:hAnsi="Candara" w:cs="Calibri"/>
        </w:rPr>
      </w:pPr>
    </w:p>
    <w:p w14:paraId="462F5C21" w14:textId="77777777" w:rsidR="00E73B97" w:rsidRPr="003363D8" w:rsidRDefault="00E73B97" w:rsidP="00313DCC">
      <w:pPr>
        <w:spacing w:after="0" w:line="360" w:lineRule="auto"/>
        <w:ind w:left="426"/>
        <w:jc w:val="both"/>
        <w:rPr>
          <w:rFonts w:ascii="Candara" w:hAnsi="Candara" w:cs="Calibri"/>
        </w:rPr>
      </w:pPr>
    </w:p>
    <w:p w14:paraId="5F419C56" w14:textId="1AE95E98" w:rsidR="00BB7F4D" w:rsidRDefault="00FC5C43" w:rsidP="00313DCC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/>
          <w:b/>
        </w:rPr>
        <w:t>Difficulties faced during reporting period:</w:t>
      </w:r>
    </w:p>
    <w:p w14:paraId="6FC9376C" w14:textId="15602558" w:rsidR="00BB7F4D" w:rsidRPr="00BB7F4D" w:rsidRDefault="00BB7F4D" w:rsidP="00313DCC">
      <w:pPr>
        <w:pStyle w:val="ListeParagraf"/>
        <w:spacing w:after="0" w:line="360" w:lineRule="auto"/>
        <w:ind w:left="426"/>
        <w:jc w:val="both"/>
        <w:rPr>
          <w:rFonts w:ascii="Candara" w:hAnsi="Candara" w:cs="Calibri"/>
        </w:rPr>
      </w:pPr>
    </w:p>
    <w:p w14:paraId="2A86ABE4" w14:textId="21EE4491" w:rsidR="00BB7F4D" w:rsidRDefault="00BB7F4D" w:rsidP="00313DCC">
      <w:pPr>
        <w:spacing w:after="0" w:line="360" w:lineRule="auto"/>
        <w:ind w:left="426"/>
        <w:jc w:val="both"/>
        <w:rPr>
          <w:rFonts w:ascii="Candara" w:hAnsi="Candara" w:cs="Calibri"/>
        </w:rPr>
      </w:pPr>
    </w:p>
    <w:p w14:paraId="4CC93BB4" w14:textId="77777777" w:rsidR="00E73B97" w:rsidRPr="003363D8" w:rsidRDefault="00E73B97" w:rsidP="00313DCC">
      <w:pPr>
        <w:spacing w:after="0" w:line="360" w:lineRule="auto"/>
        <w:ind w:left="426"/>
        <w:jc w:val="both"/>
        <w:rPr>
          <w:rFonts w:ascii="Candara" w:hAnsi="Candara" w:cs="Calibri"/>
        </w:rPr>
      </w:pPr>
    </w:p>
    <w:p w14:paraId="38AFA024" w14:textId="51890FD8" w:rsidR="00BB7F4D" w:rsidRDefault="00971FC2" w:rsidP="00313DCC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Candara" w:hAnsi="Candara" w:cs="Calibri"/>
          <w:b/>
          <w:bCs/>
        </w:rPr>
      </w:pPr>
      <w:r>
        <w:rPr>
          <w:rFonts w:ascii="Candara" w:hAnsi="Candara"/>
          <w:b/>
        </w:rPr>
        <w:t>Activities planned for the next term:</w:t>
      </w:r>
    </w:p>
    <w:p w14:paraId="3FDB3536" w14:textId="77777777" w:rsidR="00E73B97" w:rsidRPr="00937EEC" w:rsidRDefault="00E73B97" w:rsidP="0067693B">
      <w:pPr>
        <w:spacing w:after="0" w:line="360" w:lineRule="auto"/>
        <w:jc w:val="both"/>
        <w:rPr>
          <w:rFonts w:ascii="Candara" w:hAnsi="Candara" w:cs="Calibr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993"/>
        <w:gridCol w:w="3821"/>
      </w:tblGrid>
      <w:tr w:rsidR="00937EEC" w14:paraId="449B7288" w14:textId="77777777" w:rsidTr="00937EEC">
        <w:tc>
          <w:tcPr>
            <w:tcW w:w="1271" w:type="dxa"/>
            <w:vAlign w:val="center"/>
          </w:tcPr>
          <w:p w14:paraId="71843E9D" w14:textId="25E93AA3" w:rsidR="00937EEC" w:rsidRDefault="00937EEC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t>Signature</w:t>
            </w:r>
          </w:p>
        </w:tc>
        <w:tc>
          <w:tcPr>
            <w:tcW w:w="3543" w:type="dxa"/>
            <w:vAlign w:val="center"/>
          </w:tcPr>
          <w:p w14:paraId="796304C4" w14:textId="6B5C12FA" w:rsidR="00937EEC" w:rsidRDefault="00937EEC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  <w:tc>
          <w:tcPr>
            <w:tcW w:w="993" w:type="dxa"/>
            <w:vAlign w:val="center"/>
          </w:tcPr>
          <w:p w14:paraId="66BADD98" w14:textId="2F817B54" w:rsidR="00937EEC" w:rsidRDefault="00937EEC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t>Date</w:t>
            </w:r>
          </w:p>
        </w:tc>
        <w:tc>
          <w:tcPr>
            <w:tcW w:w="3821" w:type="dxa"/>
            <w:vAlign w:val="center"/>
          </w:tcPr>
          <w:p w14:paraId="29D3FCF1" w14:textId="77777777" w:rsidR="00937EEC" w:rsidRDefault="00937EEC" w:rsidP="00313DCC">
            <w:pPr>
              <w:pStyle w:val="ListeParagraf"/>
              <w:spacing w:line="360" w:lineRule="auto"/>
              <w:ind w:left="0"/>
              <w:jc w:val="both"/>
              <w:rPr>
                <w:rFonts w:ascii="Candara" w:hAnsi="Candara" w:cs="Calibri"/>
              </w:rPr>
            </w:pPr>
          </w:p>
        </w:tc>
      </w:tr>
    </w:tbl>
    <w:p w14:paraId="63471B17" w14:textId="39E73BF1" w:rsidR="003363D8" w:rsidRPr="00790650" w:rsidRDefault="003363D8" w:rsidP="00313DCC">
      <w:pPr>
        <w:pStyle w:val="ListeParagraf"/>
        <w:spacing w:after="0" w:line="360" w:lineRule="auto"/>
        <w:ind w:left="0"/>
        <w:jc w:val="both"/>
        <w:rPr>
          <w:rFonts w:ascii="Candara" w:hAnsi="Candara" w:cs="Calibri"/>
        </w:rPr>
      </w:pPr>
    </w:p>
    <w:p w14:paraId="76F35D52" w14:textId="77777777" w:rsidR="003363D8" w:rsidRPr="00790650" w:rsidRDefault="003363D8" w:rsidP="00313DCC">
      <w:pPr>
        <w:pStyle w:val="ListeParagraf"/>
        <w:spacing w:after="0" w:line="360" w:lineRule="auto"/>
        <w:ind w:left="0"/>
        <w:jc w:val="both"/>
        <w:rPr>
          <w:rFonts w:ascii="Candara" w:hAnsi="Candara" w:cs="Calibri"/>
        </w:rPr>
      </w:pPr>
    </w:p>
    <w:p w14:paraId="071A69FB" w14:textId="2EA93DBF" w:rsidR="003363D8" w:rsidRPr="003363D8" w:rsidRDefault="003363D8" w:rsidP="003363D8">
      <w:pPr>
        <w:pStyle w:val="ListeParagraf"/>
        <w:spacing w:after="0" w:line="360" w:lineRule="auto"/>
        <w:ind w:left="0"/>
        <w:jc w:val="center"/>
        <w:rPr>
          <w:rFonts w:ascii="Candara" w:hAnsi="Candara" w:cs="Calibri"/>
          <w:b/>
          <w:bCs/>
          <w:sz w:val="20"/>
          <w:szCs w:val="20"/>
        </w:rPr>
      </w:pPr>
      <w:r>
        <w:rPr>
          <w:rFonts w:ascii="Candara" w:hAnsi="Candara"/>
          <w:b/>
          <w:sz w:val="20"/>
        </w:rPr>
        <w:t>Please send the signed development report to the</w:t>
      </w:r>
      <w:r w:rsidR="00D77251">
        <w:rPr>
          <w:rFonts w:ascii="Candara" w:hAnsi="Candara"/>
          <w:b/>
          <w:sz w:val="20"/>
        </w:rPr>
        <w:t xml:space="preserve"> Dean’s Office of Research</w:t>
      </w:r>
      <w:r>
        <w:rPr>
          <w:rFonts w:ascii="Candara" w:hAnsi="Candara"/>
          <w:b/>
          <w:sz w:val="20"/>
        </w:rPr>
        <w:t>.</w:t>
      </w:r>
    </w:p>
    <w:p w14:paraId="1E264FDB" w14:textId="74F86C34" w:rsidR="00834BF8" w:rsidRDefault="00834BF8" w:rsidP="00834BF8">
      <w:pPr>
        <w:pStyle w:val="ListeParagraf"/>
        <w:tabs>
          <w:tab w:val="left" w:pos="1050"/>
          <w:tab w:val="center" w:pos="4819"/>
        </w:tabs>
        <w:spacing w:after="0" w:line="360" w:lineRule="auto"/>
        <w:ind w:left="0"/>
        <w:rPr>
          <w:rFonts w:ascii="Candara" w:hAnsi="Candara" w:cs="Calibri"/>
          <w:b/>
          <w:bCs/>
          <w:sz w:val="20"/>
          <w:szCs w:val="20"/>
        </w:rPr>
      </w:pPr>
      <w:r>
        <w:rPr>
          <w:rFonts w:ascii="Candara" w:hAnsi="Candara"/>
          <w:b/>
          <w:sz w:val="20"/>
        </w:rPr>
        <w:tab/>
      </w:r>
      <w:r>
        <w:rPr>
          <w:rFonts w:ascii="Candara" w:hAnsi="Candara"/>
          <w:b/>
          <w:sz w:val="20"/>
        </w:rPr>
        <w:tab/>
        <w:t xml:space="preserve">E-Mail: </w:t>
      </w:r>
      <w:hyperlink r:id="rId8" w:history="1">
        <w:r>
          <w:rPr>
            <w:rStyle w:val="Kpr"/>
            <w:rFonts w:ascii="Candara" w:hAnsi="Candara"/>
            <w:b/>
            <w:sz w:val="20"/>
          </w:rPr>
          <w:t>ardek@ankara.edu.tr</w:t>
        </w:r>
      </w:hyperlink>
    </w:p>
    <w:sectPr w:rsidR="00834BF8" w:rsidSect="00937EEC">
      <w:footerReference w:type="default" r:id="rId9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DA33" w14:textId="77777777" w:rsidR="00107D49" w:rsidRDefault="00107D49" w:rsidP="00834BF8">
      <w:pPr>
        <w:spacing w:after="0" w:line="240" w:lineRule="auto"/>
      </w:pPr>
      <w:r>
        <w:separator/>
      </w:r>
    </w:p>
  </w:endnote>
  <w:endnote w:type="continuationSeparator" w:id="0">
    <w:p w14:paraId="3986C516" w14:textId="77777777" w:rsidR="00107D49" w:rsidRDefault="00107D49" w:rsidP="0083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BDC9" w14:textId="53BC6289" w:rsidR="00834BF8" w:rsidRPr="00834BF8" w:rsidRDefault="00834BF8">
    <w:pPr>
      <w:pStyle w:val="AltBilgi"/>
      <w:rPr>
        <w:sz w:val="20"/>
        <w:szCs w:val="20"/>
      </w:rPr>
    </w:pPr>
    <w:r>
      <w:rPr>
        <w:sz w:val="20"/>
      </w:rPr>
      <w:t>DOSA-FR4/TR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A1D6" w14:textId="77777777" w:rsidR="00107D49" w:rsidRDefault="00107D49" w:rsidP="00834BF8">
      <w:pPr>
        <w:spacing w:after="0" w:line="240" w:lineRule="auto"/>
      </w:pPr>
      <w:r>
        <w:separator/>
      </w:r>
    </w:p>
  </w:footnote>
  <w:footnote w:type="continuationSeparator" w:id="0">
    <w:p w14:paraId="1EB94F2B" w14:textId="77777777" w:rsidR="00107D49" w:rsidRDefault="00107D49" w:rsidP="0083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764D"/>
    <w:multiLevelType w:val="multilevel"/>
    <w:tmpl w:val="5A3E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02A3E"/>
    <w:multiLevelType w:val="multilevel"/>
    <w:tmpl w:val="85D6F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C516B08"/>
    <w:multiLevelType w:val="hybridMultilevel"/>
    <w:tmpl w:val="DD8E24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06"/>
    <w:rsid w:val="000A5A2C"/>
    <w:rsid w:val="00107D49"/>
    <w:rsid w:val="00244F8B"/>
    <w:rsid w:val="00261092"/>
    <w:rsid w:val="002F09FA"/>
    <w:rsid w:val="00313DCC"/>
    <w:rsid w:val="003363D8"/>
    <w:rsid w:val="003F4976"/>
    <w:rsid w:val="0042679B"/>
    <w:rsid w:val="00496B54"/>
    <w:rsid w:val="00564FF4"/>
    <w:rsid w:val="006236D4"/>
    <w:rsid w:val="0067693B"/>
    <w:rsid w:val="00790650"/>
    <w:rsid w:val="00834BF8"/>
    <w:rsid w:val="00902710"/>
    <w:rsid w:val="00927DA1"/>
    <w:rsid w:val="00937EEC"/>
    <w:rsid w:val="00971FC2"/>
    <w:rsid w:val="00A76BB4"/>
    <w:rsid w:val="00AA0489"/>
    <w:rsid w:val="00AC220F"/>
    <w:rsid w:val="00B008A0"/>
    <w:rsid w:val="00B25785"/>
    <w:rsid w:val="00BB7F4D"/>
    <w:rsid w:val="00BF7772"/>
    <w:rsid w:val="00C77B8C"/>
    <w:rsid w:val="00CE042B"/>
    <w:rsid w:val="00D30D44"/>
    <w:rsid w:val="00D77251"/>
    <w:rsid w:val="00E53AD0"/>
    <w:rsid w:val="00E73B97"/>
    <w:rsid w:val="00F04A04"/>
    <w:rsid w:val="00F54651"/>
    <w:rsid w:val="00F94406"/>
    <w:rsid w:val="00F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0A7D"/>
  <w15:chartTrackingRefBased/>
  <w15:docId w15:val="{3EB40C76-ADEE-41B3-9648-C664AA24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08A0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F546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3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363D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363D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83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4BF8"/>
  </w:style>
  <w:style w:type="paragraph" w:styleId="AltBilgi">
    <w:name w:val="footer"/>
    <w:basedOn w:val="Normal"/>
    <w:link w:val="AltBilgiChar"/>
    <w:uiPriority w:val="99"/>
    <w:unhideWhenUsed/>
    <w:rsid w:val="0083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265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ek@ankara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2023-08-30T23:02:00Z</dcterms:created>
  <dcterms:modified xsi:type="dcterms:W3CDTF">2023-09-25T08:56:00Z</dcterms:modified>
</cp:coreProperties>
</file>